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60" w:rsidRDefault="00317D60" w:rsidP="00317D6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7553325" cy="19813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9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D60" w:rsidRDefault="00317D60" w:rsidP="00317D60"/>
    <w:p w:rsidR="00317D60" w:rsidRDefault="00317D60" w:rsidP="00317D60"/>
    <w:p w:rsidR="00317D60" w:rsidRDefault="00317D60" w:rsidP="00317D60"/>
    <w:p w:rsidR="00317D60" w:rsidRDefault="00317D60" w:rsidP="00317D60"/>
    <w:p w:rsidR="00317D60" w:rsidRDefault="00317D60" w:rsidP="00317D60"/>
    <w:p w:rsidR="00317D60" w:rsidRDefault="003878AB" w:rsidP="00317D60">
      <w:r>
        <w:br/>
      </w:r>
      <w:r>
        <w:br/>
      </w:r>
      <w:r w:rsidR="00317D60">
        <w:t xml:space="preserve">CLUB: </w:t>
      </w:r>
      <w:bookmarkStart w:id="0" w:name="_GoBack"/>
      <w:bookmarkEnd w:id="0"/>
    </w:p>
    <w:p w:rsidR="00317D60" w:rsidRDefault="00317D60" w:rsidP="00317D60">
      <w:r>
        <w:t xml:space="preserve">C.F./P. IVA: </w:t>
      </w:r>
    </w:p>
    <w:p w:rsidR="00317D60" w:rsidRDefault="00317D60" w:rsidP="00317D60">
      <w:r>
        <w:t>LEGAL RAPRESENTATIVE:</w:t>
      </w:r>
      <w:r>
        <w:tab/>
      </w:r>
      <w:r>
        <w:tab/>
      </w:r>
      <w:r>
        <w:tab/>
      </w:r>
      <w:r>
        <w:tab/>
        <w:t xml:space="preserve">C.F.:  </w:t>
      </w:r>
    </w:p>
    <w:p w:rsidR="00317D60" w:rsidRDefault="00317D60" w:rsidP="00317D60">
      <w:proofErr w:type="gramStart"/>
      <w:r>
        <w:t xml:space="preserve">COACH:   </w:t>
      </w:r>
      <w:proofErr w:type="gramEnd"/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C.F.:  </w:t>
      </w:r>
    </w:p>
    <w:p w:rsidR="00317D60" w:rsidRDefault="00317D60" w:rsidP="00317D60">
      <w:r>
        <w:t xml:space="preserve">     </w:t>
      </w:r>
    </w:p>
    <w:tbl>
      <w:tblPr>
        <w:tblW w:w="91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4"/>
        <w:gridCol w:w="1505"/>
        <w:gridCol w:w="1505"/>
        <w:gridCol w:w="1505"/>
        <w:gridCol w:w="1505"/>
        <w:gridCol w:w="1505"/>
      </w:tblGrid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r>
              <w:t>NAME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r>
              <w:t xml:space="preserve"> LAST NAME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r>
              <w:t>DATE OF BIRTH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r>
              <w:t>CATEGORY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r>
              <w:t xml:space="preserve"> DIVISION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r>
              <w:t>WIFSA CARD NUMBER</w:t>
            </w: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7D60" w:rsidTr="00317D60"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D60" w:rsidRDefault="00317D60" w:rsidP="0099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17D60" w:rsidRDefault="00317D60" w:rsidP="00317D60"/>
    <w:sectPr w:rsidR="00317D60" w:rsidSect="00317D6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60"/>
    <w:rsid w:val="00317D60"/>
    <w:rsid w:val="003878AB"/>
    <w:rsid w:val="00A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B868"/>
  <w15:chartTrackingRefBased/>
  <w15:docId w15:val="{0C71E9FA-C098-4781-8761-4CEC67A8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7D60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Fantantonio</dc:creator>
  <cp:keywords/>
  <dc:description/>
  <cp:lastModifiedBy>Fantantonio</cp:lastModifiedBy>
  <cp:revision>1</cp:revision>
  <dcterms:created xsi:type="dcterms:W3CDTF">2019-03-11T11:27:00Z</dcterms:created>
  <dcterms:modified xsi:type="dcterms:W3CDTF">2019-03-11T11:39:00Z</dcterms:modified>
</cp:coreProperties>
</file>